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511D6" w14:textId="77777777" w:rsidR="008535D9" w:rsidRDefault="008535D9" w:rsidP="008535D9">
      <w:pPr>
        <w:tabs>
          <w:tab w:val="left" w:pos="-180"/>
        </w:tabs>
        <w:spacing w:after="0"/>
        <w:ind w:left="-180"/>
        <w:rPr>
          <w:rFonts w:ascii="Times New Roman" w:eastAsia="Times New Roman" w:hAnsi="Times New Roman" w:cs="Times New Roman"/>
          <w:b/>
          <w:kern w:val="0"/>
          <w:sz w:val="23"/>
          <w:szCs w:val="20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0" allowOverlap="1" wp14:anchorId="046F29D2" wp14:editId="37A41F74">
                <wp:simplePos x="0" y="0"/>
                <wp:positionH relativeFrom="column">
                  <wp:posOffset>-180975</wp:posOffset>
                </wp:positionH>
                <wp:positionV relativeFrom="page">
                  <wp:posOffset>2000250</wp:posOffset>
                </wp:positionV>
                <wp:extent cx="2288540" cy="1038225"/>
                <wp:effectExtent l="0" t="0" r="0" b="9525"/>
                <wp:wrapNone/>
                <wp:docPr id="8072515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854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0F2088" w14:textId="77777777" w:rsidR="008535D9" w:rsidRDefault="008535D9" w:rsidP="008535D9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Michael L. Lyle, </w:t>
                            </w:r>
                            <w:r>
                              <w:rPr>
                                <w:rFonts w:ascii="Palatino" w:hAnsi="Palatino"/>
                                <w:i/>
                                <w:sz w:val="19"/>
                              </w:rPr>
                              <w:t>Chairman</w:t>
                            </w: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</w:t>
                            </w:r>
                          </w:p>
                          <w:p w14:paraId="675FBBC6" w14:textId="77777777" w:rsidR="008535D9" w:rsidRDefault="008535D9" w:rsidP="008535D9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Scott Colborne</w:t>
                            </w:r>
                          </w:p>
                          <w:p w14:paraId="5EB387E0" w14:textId="77777777" w:rsidR="008535D9" w:rsidRDefault="008535D9" w:rsidP="008535D9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Kerriann Golden</w:t>
                            </w:r>
                          </w:p>
                          <w:p w14:paraId="28707A43" w14:textId="77777777" w:rsidR="008535D9" w:rsidRDefault="008535D9" w:rsidP="008535D9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Jill Irvin </w:t>
                            </w:r>
                          </w:p>
                          <w:p w14:paraId="7E0F26AA" w14:textId="77777777" w:rsidR="008535D9" w:rsidRDefault="008535D9" w:rsidP="008535D9">
                            <w:pPr>
                              <w:spacing w:after="0"/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John McLaughlin, Jr.</w:t>
                            </w:r>
                          </w:p>
                          <w:p w14:paraId="264B4F28" w14:textId="77777777" w:rsidR="008535D9" w:rsidRDefault="008535D9" w:rsidP="008535D9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</w:p>
                          <w:p w14:paraId="32286DB3" w14:textId="77777777" w:rsidR="008535D9" w:rsidRDefault="008535D9" w:rsidP="008535D9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</w:p>
                          <w:p w14:paraId="54054065" w14:textId="77777777" w:rsidR="008535D9" w:rsidRDefault="008535D9" w:rsidP="008535D9">
                            <w:pPr>
                              <w:rPr>
                                <w:rFonts w:ascii="Palatino" w:hAnsi="Palatino"/>
                                <w:i/>
                                <w:sz w:val="19"/>
                              </w:rPr>
                            </w:pPr>
                          </w:p>
                          <w:p w14:paraId="688450C2" w14:textId="77777777" w:rsidR="008535D9" w:rsidRDefault="008535D9" w:rsidP="008535D9">
                            <w:pPr>
                              <w:rPr>
                                <w:rFonts w:ascii="Palatino" w:hAnsi="Palatino"/>
                                <w:i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</w:t>
                            </w:r>
                          </w:p>
                          <w:p w14:paraId="371B1C29" w14:textId="77777777" w:rsidR="008535D9" w:rsidRDefault="008535D9" w:rsidP="008535D9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  <w:t xml:space="preserve">   John McLaughlin, Jr.</w:t>
                            </w:r>
                          </w:p>
                          <w:p w14:paraId="26142A23" w14:textId="77777777" w:rsidR="008535D9" w:rsidRDefault="008535D9" w:rsidP="008535D9">
                            <w:pPr>
                              <w:rPr>
                                <w:rFonts w:ascii="Palatino" w:hAnsi="Palatino"/>
                                <w:b/>
                                <w:sz w:val="19"/>
                              </w:rPr>
                            </w:pPr>
                          </w:p>
                          <w:p w14:paraId="6EA14100" w14:textId="77777777" w:rsidR="008535D9" w:rsidRDefault="008535D9" w:rsidP="008535D9">
                            <w:pPr>
                              <w:rPr>
                                <w:rFonts w:ascii="Palatino" w:hAnsi="Palatino"/>
                                <w:b/>
                                <w:sz w:val="23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6F29D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4.25pt;margin-top:157.5pt;width:180.2pt;height:81.7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" o:allowincell="f" stroked="f">
                <v:textbox>
                  <w:txbxContent>
                    <w:p w14:paraId="280F2088" w14:textId="77777777" w:rsidR="008535D9" w:rsidRDefault="008535D9" w:rsidP="008535D9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Michael L. Lyle, </w:t>
                      </w:r>
                      <w:r>
                        <w:rPr>
                          <w:rFonts w:ascii="Palatino" w:hAnsi="Palatino"/>
                          <w:i/>
                          <w:sz w:val="19"/>
                        </w:rPr>
                        <w:t>Chairman</w:t>
                      </w: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</w:t>
                      </w:r>
                    </w:p>
                    <w:p w14:paraId="675FBBC6" w14:textId="77777777" w:rsidR="008535D9" w:rsidRDefault="008535D9" w:rsidP="008535D9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Scott Colborne</w:t>
                      </w:r>
                    </w:p>
                    <w:p w14:paraId="5EB387E0" w14:textId="77777777" w:rsidR="008535D9" w:rsidRDefault="008535D9" w:rsidP="008535D9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Kerriann Golden</w:t>
                      </w:r>
                    </w:p>
                    <w:p w14:paraId="28707A43" w14:textId="77777777" w:rsidR="008535D9" w:rsidRDefault="008535D9" w:rsidP="008535D9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Jill Irvin </w:t>
                      </w:r>
                    </w:p>
                    <w:p w14:paraId="7E0F26AA" w14:textId="77777777" w:rsidR="008535D9" w:rsidRDefault="008535D9" w:rsidP="008535D9">
                      <w:pPr>
                        <w:spacing w:after="0"/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John McLaughlin, Jr.</w:t>
                      </w:r>
                    </w:p>
                    <w:p w14:paraId="264B4F28" w14:textId="77777777" w:rsidR="008535D9" w:rsidRDefault="008535D9" w:rsidP="008535D9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</w:p>
                    <w:p w14:paraId="32286DB3" w14:textId="77777777" w:rsidR="008535D9" w:rsidRDefault="008535D9" w:rsidP="008535D9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</w:p>
                    <w:p w14:paraId="54054065" w14:textId="77777777" w:rsidR="008535D9" w:rsidRDefault="008535D9" w:rsidP="008535D9">
                      <w:pPr>
                        <w:rPr>
                          <w:rFonts w:ascii="Palatino" w:hAnsi="Palatino"/>
                          <w:i/>
                          <w:sz w:val="19"/>
                        </w:rPr>
                      </w:pPr>
                    </w:p>
                    <w:p w14:paraId="688450C2" w14:textId="77777777" w:rsidR="008535D9" w:rsidRDefault="008535D9" w:rsidP="008535D9">
                      <w:pPr>
                        <w:rPr>
                          <w:rFonts w:ascii="Palatino" w:hAnsi="Palatino"/>
                          <w:i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</w:t>
                      </w:r>
                    </w:p>
                    <w:p w14:paraId="371B1C29" w14:textId="77777777" w:rsidR="008535D9" w:rsidRDefault="008535D9" w:rsidP="008535D9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  <w:r>
                        <w:rPr>
                          <w:rFonts w:ascii="Palatino" w:hAnsi="Palatino"/>
                          <w:b/>
                          <w:sz w:val="19"/>
                        </w:rPr>
                        <w:t xml:space="preserve">   John McLaughlin, Jr.</w:t>
                      </w:r>
                    </w:p>
                    <w:p w14:paraId="26142A23" w14:textId="77777777" w:rsidR="008535D9" w:rsidRDefault="008535D9" w:rsidP="008535D9">
                      <w:pPr>
                        <w:rPr>
                          <w:rFonts w:ascii="Palatino" w:hAnsi="Palatino"/>
                          <w:b/>
                          <w:sz w:val="19"/>
                        </w:rPr>
                      </w:pPr>
                    </w:p>
                    <w:p w14:paraId="6EA14100" w14:textId="77777777" w:rsidR="008535D9" w:rsidRDefault="008535D9" w:rsidP="008535D9">
                      <w:pPr>
                        <w:rPr>
                          <w:rFonts w:ascii="Palatino" w:hAnsi="Palatino"/>
                          <w:b/>
                          <w:sz w:val="23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0" allowOverlap="1" wp14:anchorId="2E576787" wp14:editId="6A2B7D55">
                <wp:simplePos x="0" y="0"/>
                <wp:positionH relativeFrom="column">
                  <wp:posOffset>1714500</wp:posOffset>
                </wp:positionH>
                <wp:positionV relativeFrom="paragraph">
                  <wp:posOffset>1009650</wp:posOffset>
                </wp:positionV>
                <wp:extent cx="4587240" cy="1123950"/>
                <wp:effectExtent l="0" t="0" r="3810" b="0"/>
                <wp:wrapSquare wrapText="bothSides"/>
                <wp:docPr id="186771923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66FBA" w14:textId="77777777" w:rsidR="008535D9" w:rsidRDefault="008535D9" w:rsidP="008535D9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>City Hall, 562 Main Street</w:t>
                            </w:r>
                          </w:p>
                          <w:p w14:paraId="7478FB19" w14:textId="77777777" w:rsidR="008535D9" w:rsidRDefault="008535D9" w:rsidP="008535D9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>Melrose, Massachusetts 02176</w:t>
                            </w:r>
                          </w:p>
                          <w:p w14:paraId="6045E7B0" w14:textId="77777777" w:rsidR="008535D9" w:rsidRDefault="008535D9" w:rsidP="008535D9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>Telephone - (781) 979-4151</w:t>
                            </w:r>
                          </w:p>
                          <w:p w14:paraId="74D643A5" w14:textId="77777777" w:rsidR="008535D9" w:rsidRDefault="008535D9" w:rsidP="008535D9">
                            <w:pPr>
                              <w:spacing w:after="0"/>
                              <w:jc w:val="right"/>
                              <w:rPr>
                                <w:rFonts w:ascii="Palatino" w:hAnsi="Palatino"/>
                                <w:sz w:val="20"/>
                              </w:rPr>
                            </w:pPr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 xml:space="preserve"> Fax - (781) 979-4206</w:t>
                            </w:r>
                            <w:r>
                              <w:rPr>
                                <w:rFonts w:ascii="Palatino" w:hAnsi="Palatino"/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76787" id="Text Box 5" o:spid="_x0000_s1027" type="#_x0000_t202" style="position:absolute;left:0;text-align:left;margin-left:135pt;margin-top:79.5pt;width:361.2pt;height:88.5pt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" o:allowincell="f" stroked="f">
                <v:textbox>
                  <w:txbxContent>
                    <w:p w14:paraId="44866FBA" w14:textId="77777777" w:rsidR="008535D9" w:rsidRDefault="008535D9" w:rsidP="008535D9">
                      <w:pPr>
                        <w:spacing w:after="0"/>
                        <w:jc w:val="right"/>
                        <w:rPr>
                          <w:rFonts w:ascii="Palatino" w:hAnsi="Palatino"/>
                          <w:b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>City Hall, 562 Main Street</w:t>
                      </w:r>
                    </w:p>
                    <w:p w14:paraId="7478FB19" w14:textId="77777777" w:rsidR="008535D9" w:rsidRDefault="008535D9" w:rsidP="008535D9">
                      <w:pPr>
                        <w:spacing w:after="0"/>
                        <w:jc w:val="right"/>
                        <w:rPr>
                          <w:rFonts w:ascii="Palatino" w:hAnsi="Palatino"/>
                          <w:b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>Melrose, Massachusetts 02176</w:t>
                      </w:r>
                    </w:p>
                    <w:p w14:paraId="6045E7B0" w14:textId="77777777" w:rsidR="008535D9" w:rsidRDefault="008535D9" w:rsidP="008535D9">
                      <w:pPr>
                        <w:spacing w:after="0"/>
                        <w:jc w:val="right"/>
                        <w:rPr>
                          <w:rFonts w:ascii="Palatino" w:hAnsi="Palatino"/>
                          <w:b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>Telephone - (781) 979-4151</w:t>
                      </w:r>
                    </w:p>
                    <w:p w14:paraId="74D643A5" w14:textId="77777777" w:rsidR="008535D9" w:rsidRDefault="008535D9" w:rsidP="008535D9">
                      <w:pPr>
                        <w:spacing w:after="0"/>
                        <w:jc w:val="right"/>
                        <w:rPr>
                          <w:rFonts w:ascii="Palatino" w:hAnsi="Palatino"/>
                          <w:sz w:val="20"/>
                        </w:rPr>
                      </w:pPr>
                      <w:r>
                        <w:rPr>
                          <w:rFonts w:ascii="Palatino" w:hAnsi="Palatino"/>
                          <w:b/>
                          <w:sz w:val="20"/>
                        </w:rPr>
                        <w:t xml:space="preserve"> Fax - (781) 979-4206</w:t>
                      </w:r>
                      <w:r>
                        <w:rPr>
                          <w:rFonts w:ascii="Palatino" w:hAnsi="Palatino"/>
                          <w:sz w:val="20"/>
                        </w:rPr>
                        <w:t xml:space="preserve">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174172C" wp14:editId="7DA9BF08">
                <wp:simplePos x="0" y="0"/>
                <wp:positionH relativeFrom="column">
                  <wp:posOffset>1295400</wp:posOffset>
                </wp:positionH>
                <wp:positionV relativeFrom="paragraph">
                  <wp:posOffset>-55245</wp:posOffset>
                </wp:positionV>
                <wp:extent cx="4996815" cy="914400"/>
                <wp:effectExtent l="0" t="0" r="0" b="0"/>
                <wp:wrapNone/>
                <wp:docPr id="124907584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68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E9C338" w14:textId="77777777" w:rsidR="008535D9" w:rsidRDefault="008535D9" w:rsidP="008535D9">
                            <w:pPr>
                              <w:rPr>
                                <w:rFonts w:ascii="Palatino" w:hAnsi="Palatino"/>
                                <w:b/>
                                <w:sz w:val="35"/>
                              </w:rPr>
                            </w:pPr>
                          </w:p>
                          <w:p w14:paraId="5DF33EC4" w14:textId="77777777" w:rsidR="008535D9" w:rsidRDefault="008535D9" w:rsidP="008535D9">
                            <w:pPr>
                              <w:rPr>
                                <w:rFonts w:ascii="Palatino" w:hAnsi="Palatino"/>
                                <w:b/>
                                <w:sz w:val="32"/>
                                <w:szCs w:val="32"/>
                              </w:rPr>
                            </w:pPr>
                            <w:smartTag w:uri="urn:schemas-microsoft-com:office:smarttags" w:element="stockticker">
                              <w:r>
                                <w:rPr>
                                  <w:rFonts w:ascii="Palatino" w:hAnsi="Palatino"/>
                                  <w:b/>
                                  <w:sz w:val="20"/>
                                </w:rPr>
                                <w:t>CITY</w:t>
                              </w:r>
                            </w:smartTag>
                            <w:r>
                              <w:rPr>
                                <w:rFonts w:ascii="Palatino" w:hAnsi="Palatino"/>
                                <w:b/>
                                <w:sz w:val="20"/>
                              </w:rPr>
                              <w:t xml:space="preserve"> OF MELROSE</w:t>
                            </w:r>
                            <w:r>
                              <w:rPr>
                                <w:rFonts w:ascii="Palatino" w:hAnsi="Palatino"/>
                                <w:b/>
                                <w:sz w:val="35"/>
                              </w:rPr>
                              <w:t xml:space="preserve">      </w:t>
                            </w:r>
                            <w:r>
                              <w:rPr>
                                <w:rFonts w:ascii="Palatino" w:hAnsi="Palatino"/>
                                <w:b/>
                                <w:sz w:val="32"/>
                                <w:szCs w:val="32"/>
                              </w:rPr>
                              <w:t>MELROSE RETIREMENT BOARD</w:t>
                            </w:r>
                          </w:p>
                          <w:p w14:paraId="57BBD61E" w14:textId="77777777" w:rsidR="008535D9" w:rsidRDefault="008535D9" w:rsidP="008535D9">
                            <w:pPr>
                              <w:rPr>
                                <w:rFonts w:ascii="Palatino" w:hAnsi="Palatino"/>
                                <w:b/>
                                <w:sz w:val="35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4172C" id="Text Box 4" o:spid="_x0000_s1028" type="#_x0000_t202" style="position:absolute;left:0;text-align:left;margin-left:102pt;margin-top:-4.35pt;width:393.45pt;height:1in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" stroked="f">
                <v:textbox>
                  <w:txbxContent>
                    <w:p w14:paraId="77E9C338" w14:textId="77777777" w:rsidR="008535D9" w:rsidRDefault="008535D9" w:rsidP="008535D9">
                      <w:pPr>
                        <w:rPr>
                          <w:rFonts w:ascii="Palatino" w:hAnsi="Palatino"/>
                          <w:b/>
                          <w:sz w:val="35"/>
                        </w:rPr>
                      </w:pPr>
                    </w:p>
                    <w:p w14:paraId="5DF33EC4" w14:textId="77777777" w:rsidR="008535D9" w:rsidRDefault="008535D9" w:rsidP="008535D9">
                      <w:pPr>
                        <w:rPr>
                          <w:rFonts w:ascii="Palatino" w:hAnsi="Palatino"/>
                          <w:b/>
                          <w:sz w:val="32"/>
                          <w:szCs w:val="32"/>
                        </w:rPr>
                      </w:pPr>
                      <w:smartTag w:uri="urn:schemas-microsoft-com:office:smarttags" w:element="stockticker">
                        <w:r>
                          <w:rPr>
                            <w:rFonts w:ascii="Palatino" w:hAnsi="Palatino"/>
                            <w:b/>
                            <w:sz w:val="20"/>
                          </w:rPr>
                          <w:t>CITY</w:t>
                        </w:r>
                      </w:smartTag>
                      <w:r>
                        <w:rPr>
                          <w:rFonts w:ascii="Palatino" w:hAnsi="Palatino"/>
                          <w:b/>
                          <w:sz w:val="20"/>
                        </w:rPr>
                        <w:t xml:space="preserve"> OF MELROSE</w:t>
                      </w:r>
                      <w:r>
                        <w:rPr>
                          <w:rFonts w:ascii="Palatino" w:hAnsi="Palatino"/>
                          <w:b/>
                          <w:sz w:val="35"/>
                        </w:rPr>
                        <w:t xml:space="preserve">      </w:t>
                      </w:r>
                      <w:r>
                        <w:rPr>
                          <w:rFonts w:ascii="Palatino" w:hAnsi="Palatino"/>
                          <w:b/>
                          <w:sz w:val="32"/>
                          <w:szCs w:val="32"/>
                        </w:rPr>
                        <w:t>MELROSE RETIREMENT BOARD</w:t>
                      </w:r>
                    </w:p>
                    <w:p w14:paraId="57BBD61E" w14:textId="77777777" w:rsidR="008535D9" w:rsidRDefault="008535D9" w:rsidP="008535D9">
                      <w:pPr>
                        <w:rPr>
                          <w:rFonts w:ascii="Palatino" w:hAnsi="Palatino"/>
                          <w:b/>
                          <w:sz w:val="3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412A41E" wp14:editId="0A2F09D0">
                <wp:simplePos x="0" y="0"/>
                <wp:positionH relativeFrom="column">
                  <wp:posOffset>993775</wp:posOffset>
                </wp:positionH>
                <wp:positionV relativeFrom="paragraph">
                  <wp:posOffset>914400</wp:posOffset>
                </wp:positionV>
                <wp:extent cx="5303520" cy="0"/>
                <wp:effectExtent l="0" t="0" r="0" b="0"/>
                <wp:wrapNone/>
                <wp:docPr id="38261088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7FA6F5EF" id="Straight Connecto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8.25pt,1in" to="495.8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49982E3A" wp14:editId="6E3253B7">
                <wp:simplePos x="0" y="0"/>
                <wp:positionH relativeFrom="column">
                  <wp:posOffset>-12065</wp:posOffset>
                </wp:positionH>
                <wp:positionV relativeFrom="paragraph">
                  <wp:posOffset>914400</wp:posOffset>
                </wp:positionV>
                <wp:extent cx="182880" cy="0"/>
                <wp:effectExtent l="0" t="0" r="0" b="0"/>
                <wp:wrapNone/>
                <wp:docPr id="217156546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5CE164E6" id="Straight Connector 2" o:spid="_x0000_s1026" style="position:absolute;flip:x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5pt,1in" to="13.45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" o:allowincell="f"/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kern w:val="0"/>
          <w:sz w:val="23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kern w:val="0"/>
          <w:sz w:val="23"/>
          <w:szCs w:val="20"/>
          <w14:ligatures w14:val="none"/>
        </w:rPr>
        <w:drawing>
          <wp:inline distT="0" distB="0" distL="0" distR="0" wp14:anchorId="1BC27BDC" wp14:editId="0F165B73">
            <wp:extent cx="1076325" cy="1352550"/>
            <wp:effectExtent l="0" t="0" r="9525" b="0"/>
            <wp:docPr id="1308569622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kern w:val="0"/>
          <w:sz w:val="23"/>
          <w:szCs w:val="20"/>
          <w14:ligatures w14:val="none"/>
        </w:rPr>
        <w:t>FFh</w:t>
      </w:r>
    </w:p>
    <w:p w14:paraId="2BFA0D45" w14:textId="77777777" w:rsidR="008535D9" w:rsidRDefault="008535D9" w:rsidP="008535D9">
      <w:pPr>
        <w:spacing w:after="0"/>
        <w:rPr>
          <w:rFonts w:ascii="Times New Roman" w:eastAsia="Times New Roman" w:hAnsi="Times New Roman" w:cs="Times New Roman"/>
          <w:kern w:val="0"/>
          <w:sz w:val="23"/>
          <w:szCs w:val="20"/>
          <w14:ligatures w14:val="none"/>
        </w:rPr>
      </w:pPr>
    </w:p>
    <w:p w14:paraId="32DBD155" w14:textId="77777777" w:rsidR="008535D9" w:rsidRDefault="008535D9" w:rsidP="008535D9">
      <w:pPr>
        <w:spacing w:after="0"/>
        <w:rPr>
          <w:rFonts w:ascii="Times New Roman" w:eastAsia="Times New Roman" w:hAnsi="Times New Roman" w:cs="Times New Roman"/>
          <w:kern w:val="0"/>
          <w:sz w:val="23"/>
          <w:szCs w:val="20"/>
          <w14:ligatures w14:val="none"/>
        </w:rPr>
      </w:pPr>
    </w:p>
    <w:p w14:paraId="35FA655F" w14:textId="77777777" w:rsidR="008535D9" w:rsidRDefault="008535D9" w:rsidP="008535D9">
      <w:pPr>
        <w:spacing w:after="0"/>
        <w:rPr>
          <w:rFonts w:ascii="Times New Roman" w:eastAsia="Times New Roman" w:hAnsi="Times New Roman" w:cs="Times New Roman"/>
          <w:kern w:val="0"/>
          <w:sz w:val="23"/>
          <w:szCs w:val="20"/>
          <w14:ligatures w14:val="none"/>
        </w:rPr>
      </w:pPr>
    </w:p>
    <w:p w14:paraId="620FCFE4" w14:textId="77777777" w:rsidR="008535D9" w:rsidRDefault="008535D9" w:rsidP="008535D9">
      <w:pPr>
        <w:spacing w:after="0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13A74AA1" w14:textId="77777777" w:rsidR="008535D9" w:rsidRDefault="008535D9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13E6AC14" w14:textId="77777777" w:rsidR="008535D9" w:rsidRDefault="008535D9" w:rsidP="008535D9">
      <w:pPr>
        <w:jc w:val="center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Monthly Summary</w:t>
      </w:r>
    </w:p>
    <w:p w14:paraId="1364277A" w14:textId="77777777" w:rsidR="008535D9" w:rsidRDefault="008535D9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</w:p>
    <w:p w14:paraId="044B2D3E" w14:textId="63EA3FBE" w:rsidR="008535D9" w:rsidRDefault="008535D9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bookmarkStart w:id="0" w:name="_Hlk191365192"/>
      <w:bookmarkStart w:id="1" w:name="_Hlk192574572"/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March 10, 2025</w:t>
      </w:r>
    </w:p>
    <w:p w14:paraId="531366A9" w14:textId="77777777" w:rsidR="008535D9" w:rsidRDefault="008535D9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2A5631A5" w14:textId="77777777" w:rsidR="008535D9" w:rsidRDefault="008535D9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47BB4F06" w14:textId="77777777" w:rsidR="008535D9" w:rsidRDefault="008535D9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77D368FA" w14:textId="77777777" w:rsidR="008535D9" w:rsidRDefault="008535D9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bookmarkEnd w:id="0"/>
    <w:p w14:paraId="7D1087DD" w14:textId="34A4729A" w:rsidR="00E54F0E" w:rsidRDefault="008535D9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Morning review and updates on current office business with Adam.</w:t>
      </w:r>
    </w:p>
    <w:bookmarkEnd w:id="1"/>
    <w:p w14:paraId="15AB02D8" w14:textId="452ED92C" w:rsidR="008535D9" w:rsidRDefault="008535D9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Vasily – Inactive member – review application for withdrawal for processing.</w:t>
      </w:r>
    </w:p>
    <w:p w14:paraId="247B4D41" w14:textId="1C532204" w:rsidR="008535D9" w:rsidRDefault="008535D9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Harris – New member </w:t>
      </w:r>
      <w:r w:rsidR="000B200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enrollment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paperwork</w:t>
      </w:r>
      <w:r w:rsidR="000B200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received,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review, register and post</w:t>
      </w:r>
      <w:r w:rsidR="000B200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ed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to PTG.</w:t>
      </w:r>
    </w:p>
    <w:p w14:paraId="2D017765" w14:textId="6C3165FA" w:rsidR="008535D9" w:rsidRDefault="008535D9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Lydon – Member status inquiry for transfer.</w:t>
      </w:r>
    </w:p>
    <w:p w14:paraId="3F048453" w14:textId="4D22362C" w:rsidR="008535D9" w:rsidRDefault="00A30CB2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Hallahan – Member status confirmation of SS and address.</w:t>
      </w:r>
    </w:p>
    <w:p w14:paraId="6EB46F38" w14:textId="01DA6026" w:rsidR="00A30CB2" w:rsidRDefault="00A30CB2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HR – Correspondence needed to compete new hire files.</w:t>
      </w:r>
    </w:p>
    <w:p w14:paraId="03F776D8" w14:textId="47BFB919" w:rsidR="0053518B" w:rsidRDefault="0053518B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Martorelli – Member correspondence re: meeting for direct deposit and withholdings.</w:t>
      </w:r>
    </w:p>
    <w:p w14:paraId="4FE75CC4" w14:textId="61CBB502" w:rsidR="0053518B" w:rsidRDefault="0053518B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Galante – Member correspondence re: health insurance deductions.</w:t>
      </w:r>
    </w:p>
    <w:p w14:paraId="1D783C52" w14:textId="1F22AD01" w:rsidR="0053518B" w:rsidRDefault="000B200A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Hudlin – Retiree walk-in for reprint of December NOD.</w:t>
      </w:r>
    </w:p>
    <w:p w14:paraId="78E092AB" w14:textId="12248D26" w:rsidR="000B200A" w:rsidRDefault="000B200A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Leonard – New member enrollment paperwork received, reviewed, registered and posted to PTG.</w:t>
      </w:r>
    </w:p>
    <w:p w14:paraId="39EF6901" w14:textId="385F747B" w:rsidR="00A93A24" w:rsidRDefault="00A93A24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Thomas- Meeting regarding </w:t>
      </w:r>
      <w:r w:rsidR="00B92E0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pension, taxes, direct deposit.</w:t>
      </w:r>
    </w:p>
    <w:p w14:paraId="6B69240C" w14:textId="11E5772B" w:rsidR="008A1F3F" w:rsidRDefault="008A1F3F" w:rsidP="008A1F3F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Afternoon review and updates on current office business with Adam.</w:t>
      </w:r>
    </w:p>
    <w:p w14:paraId="27F2E9FC" w14:textId="6D48438B" w:rsidR="009E1CCC" w:rsidRDefault="00A62D6B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PROSPER- Accounts review.</w:t>
      </w:r>
    </w:p>
    <w:p w14:paraId="1BB67679" w14:textId="794F33D9" w:rsidR="00A62D6B" w:rsidRDefault="00E70AE3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</w:t>
      </w:r>
      <w:r w:rsidR="005C195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acHearn- Correspondence regarding 1099 and change of address.</w:t>
      </w:r>
    </w:p>
    <w:p w14:paraId="7E6B46C6" w14:textId="557354D8" w:rsidR="005C195F" w:rsidRDefault="00B279D3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Training session with Kristine regarding Option C survivor benefits.</w:t>
      </w:r>
    </w:p>
    <w:p w14:paraId="4CC01646" w14:textId="127A3FEE" w:rsidR="00531EAC" w:rsidRDefault="00531EAC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PERAC- Correspondence regarding ongoing audit.</w:t>
      </w:r>
    </w:p>
    <w:p w14:paraId="6BCD1757" w14:textId="412C4440" w:rsidR="00531EAC" w:rsidRDefault="00B7251C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Galante- Correspondence regarding pro-rated final death payment.</w:t>
      </w:r>
    </w:p>
    <w:p w14:paraId="6E0F5CD7" w14:textId="06AB08DE" w:rsidR="00AA76C2" w:rsidRDefault="00AA76C2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Cashbooks and accounting.</w:t>
      </w:r>
    </w:p>
    <w:p w14:paraId="40B8C36B" w14:textId="26E22F18" w:rsidR="009F1D0B" w:rsidRDefault="009F1D0B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Sorrentino- Correspondence regarding OBRA d</w:t>
      </w:r>
      <w:r w:rsidR="000A56FB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eductions and </w:t>
      </w:r>
      <w:r w:rsidR="00F606F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retirement deductions.</w:t>
      </w:r>
    </w:p>
    <w:p w14:paraId="0DF3435D" w14:textId="4C2FF138" w:rsidR="003A19F2" w:rsidRDefault="003A19F2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lastRenderedPageBreak/>
        <w:t>Angelo- Correspondence regarding veteran status.</w:t>
      </w:r>
    </w:p>
    <w:p w14:paraId="76184AAC" w14:textId="6B4E379E" w:rsidR="000A7A12" w:rsidRDefault="00910FF3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PTG – Follow-up for</w:t>
      </w:r>
      <w:r w:rsidR="00827F8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upload of files from off-site </w:t>
      </w:r>
      <w:r w:rsidR="005E153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records management</w:t>
      </w:r>
      <w:r w:rsidR="00EF352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083B0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</w:t>
      </w:r>
      <w:r w:rsidR="00EF352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ompany</w:t>
      </w:r>
    </w:p>
    <w:p w14:paraId="092263B6" w14:textId="7E53B1A7" w:rsidR="000B200A" w:rsidRDefault="00083B0F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For defin</w:t>
      </w:r>
      <w:r w:rsidR="005E1DA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itive date for </w:t>
      </w:r>
      <w:r w:rsidR="00B11D2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transfer</w:t>
      </w:r>
      <w:r w:rsidR="002522A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to PTG.</w:t>
      </w:r>
    </w:p>
    <w:p w14:paraId="3B24D036" w14:textId="533BC2E4" w:rsidR="00E83868" w:rsidRDefault="00E83868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McNam</w:t>
      </w:r>
      <w:r w:rsidR="005543B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ra – 1099R reprint for retiree</w:t>
      </w:r>
      <w:r w:rsidR="00F45568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</w:t>
      </w:r>
    </w:p>
    <w:p w14:paraId="237DA658" w14:textId="5EECD5C6" w:rsidR="004B38B4" w:rsidRDefault="0028198F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PTG</w:t>
      </w:r>
      <w:r w:rsidR="006E3AF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– Called Jean to change </w:t>
      </w:r>
      <w:r w:rsidR="00787E1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parameters but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cannot</w:t>
      </w:r>
      <w:r w:rsidR="00787E1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have both computers</w:t>
      </w:r>
      <w:r w:rsidR="00540D9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adjusted.  </w:t>
      </w:r>
      <w:r w:rsidR="00FB413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It has</w:t>
      </w:r>
      <w:r w:rsidR="00540D9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to be from main computer that prints all 1099’s.</w:t>
      </w:r>
    </w:p>
    <w:p w14:paraId="6914DDE6" w14:textId="77777777" w:rsidR="00F40F12" w:rsidRDefault="00F40F12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28DA3000" w14:textId="734DF81E" w:rsidR="00F40F12" w:rsidRDefault="00F40F12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March 11, 2025</w:t>
      </w:r>
    </w:p>
    <w:p w14:paraId="557032AF" w14:textId="77777777" w:rsidR="00F40F12" w:rsidRDefault="00F40F12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4C5556BD" w14:textId="77777777" w:rsidR="00F40F12" w:rsidRDefault="00F40F12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00ED7179" w14:textId="77777777" w:rsidR="00F40F12" w:rsidRDefault="00F40F12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3026D625" w14:textId="77777777" w:rsidR="00F40F12" w:rsidRDefault="00F40F12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5CF22335" w14:textId="7743823C" w:rsidR="00F40F12" w:rsidRDefault="00F40F12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Morning review and updates on current office business with Adam.</w:t>
      </w:r>
    </w:p>
    <w:p w14:paraId="2C7D2369" w14:textId="3348488F" w:rsidR="00F40F12" w:rsidRDefault="00F40F12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McNamara </w:t>
      </w:r>
      <w:r w:rsidR="0028198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28198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Retiree inquiry re: 1099 correspondence.</w:t>
      </w:r>
    </w:p>
    <w:p w14:paraId="6B149379" w14:textId="7A63C59F" w:rsidR="00234CD2" w:rsidRDefault="00B73298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Stamegna </w:t>
      </w:r>
      <w:r w:rsidR="00605EE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605EE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Walk-in re: military buyback.</w:t>
      </w:r>
    </w:p>
    <w:p w14:paraId="2A0A30B9" w14:textId="57AA652F" w:rsidR="00605EE0" w:rsidRDefault="007C5A57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Review </w:t>
      </w:r>
      <w:r w:rsidR="00B1104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existing box</w:t>
      </w:r>
      <w:r w:rsidR="002B24E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of </w:t>
      </w:r>
      <w:r w:rsidR="005729CB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files</w:t>
      </w:r>
      <w:r w:rsidR="00B1104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for scanning and create a list of members </w:t>
      </w:r>
      <w:r w:rsidR="002B24E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for PTG uploads that are missing.</w:t>
      </w:r>
    </w:p>
    <w:p w14:paraId="24039C66" w14:textId="0BCF9ABB" w:rsidR="00257F29" w:rsidRDefault="00257F29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Stamegna- Military buyback invoicing for rollover.</w:t>
      </w:r>
    </w:p>
    <w:p w14:paraId="5CBFE298" w14:textId="5F3D38B3" w:rsidR="00176CFE" w:rsidRDefault="00176CFE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Training session with Kristine regarding </w:t>
      </w:r>
      <w:r w:rsidR="00B1684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Housing Authority member deductions.</w:t>
      </w:r>
    </w:p>
    <w:p w14:paraId="76FB36B3" w14:textId="651AE592" w:rsidR="00257F29" w:rsidRDefault="00174C32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Angelo- Update veteran status</w:t>
      </w:r>
      <w:r w:rsidR="004015AB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in PTG with supporting documents to be imaged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</w:t>
      </w:r>
    </w:p>
    <w:p w14:paraId="439F2C43" w14:textId="327B32C4" w:rsidR="003969C0" w:rsidRDefault="003969C0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Winchester Retirement Board- Correspondence regarding </w:t>
      </w:r>
      <w:r w:rsidR="00A54D1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transfer out.</w:t>
      </w:r>
    </w:p>
    <w:p w14:paraId="65E05289" w14:textId="6CC9BBDE" w:rsidR="005729CB" w:rsidRDefault="002E0CC2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Melrose Housing – Member Deductions: review, register and post to </w:t>
      </w:r>
      <w:r w:rsidR="00E05E0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PTG.</w:t>
      </w:r>
    </w:p>
    <w:p w14:paraId="4CD01E74" w14:textId="3F47A96A" w:rsidR="009F7794" w:rsidRDefault="009F7794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Akell- </w:t>
      </w:r>
      <w:r w:rsidR="008B663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Account review for retirement processing.</w:t>
      </w:r>
    </w:p>
    <w:p w14:paraId="6821B1FE" w14:textId="102B10A3" w:rsidR="008B6632" w:rsidRDefault="008B6632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Training session with Kristine on calculating a salary average with retro’s.</w:t>
      </w:r>
    </w:p>
    <w:p w14:paraId="43CF7407" w14:textId="3E838323" w:rsidR="00CA71A5" w:rsidRDefault="00CA71A5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</w:t>
      </w:r>
      <w:r w:rsidR="004249C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cIntire- Meeting regarding </w:t>
      </w:r>
      <w:r w:rsidR="002F596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federal tax withholdings.</w:t>
      </w:r>
    </w:p>
    <w:p w14:paraId="7B34D4B5" w14:textId="5A7D0764" w:rsidR="00CB17B0" w:rsidRDefault="00CB17B0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Thomas- Correspondence regarding pension </w:t>
      </w:r>
      <w:r w:rsidR="00BD094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amount and award letters.</w:t>
      </w:r>
    </w:p>
    <w:p w14:paraId="756E8923" w14:textId="06110E39" w:rsidR="00591BA2" w:rsidRDefault="00591BA2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Morgan- </w:t>
      </w:r>
      <w:r w:rsidR="00C4719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Creditable service review and adjustment due to unpaid leave of absence.</w:t>
      </w:r>
    </w:p>
    <w:p w14:paraId="2076E2B4" w14:textId="4133B05B" w:rsidR="00D932FE" w:rsidRDefault="00D932FE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Stare- Correspondence regarding next steps in the app</w:t>
      </w:r>
      <w:r w:rsidR="004515D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l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ication </w:t>
      </w:r>
      <w:r w:rsidR="004515D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process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with</w:t>
      </w:r>
      <w:r w:rsidR="004515D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the Board and PERAC.</w:t>
      </w:r>
    </w:p>
    <w:p w14:paraId="530E9C0B" w14:textId="5FF55367" w:rsidR="00983682" w:rsidRDefault="002015CC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Member Deductions </w:t>
      </w:r>
      <w:r w:rsidR="00F0559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F0559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Reviewed </w:t>
      </w:r>
      <w:r w:rsidR="00E7413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and noticed discrepancies with reissues and void.  Registered and posted to PTG and will wait for </w:t>
      </w:r>
      <w:r w:rsidR="00C04E9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any adjustments when it hits the bank.</w:t>
      </w:r>
    </w:p>
    <w:p w14:paraId="47DDA4C0" w14:textId="77777777" w:rsidR="002B24E1" w:rsidRDefault="002B24E1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01C678B3" w14:textId="636A58C8" w:rsidR="00AE132A" w:rsidRDefault="00AE132A" w:rsidP="00AE132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March 1</w:t>
      </w:r>
      <w:r w:rsidR="00AA1334"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2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, 2025</w:t>
      </w:r>
    </w:p>
    <w:p w14:paraId="36112001" w14:textId="77777777" w:rsidR="00AE132A" w:rsidRDefault="00AE132A" w:rsidP="00AE132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4A0589F3" w14:textId="77777777" w:rsidR="00AE132A" w:rsidRDefault="00AE132A" w:rsidP="00AE132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518A19F9" w14:textId="77777777" w:rsidR="00AE132A" w:rsidRDefault="00AE132A" w:rsidP="00AE132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3A135879" w14:textId="77777777" w:rsidR="00AE132A" w:rsidRDefault="00AE132A" w:rsidP="00AE132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182CA71C" w14:textId="1335ECD5" w:rsidR="00FB413F" w:rsidRDefault="00AE132A" w:rsidP="00AE132A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Morning review and updates on current office business with Adam</w:t>
      </w:r>
    </w:p>
    <w:p w14:paraId="7543A8EE" w14:textId="04BB5962" w:rsidR="00C73FF5" w:rsidRDefault="00C73FF5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Connors – Retiree walk-in </w:t>
      </w:r>
      <w:r w:rsidR="00695DDB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re: questions for tax deductions from pension</w:t>
      </w:r>
      <w:r w:rsidR="007C780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</w:t>
      </w:r>
    </w:p>
    <w:p w14:paraId="41081AC2" w14:textId="77777777" w:rsidR="00C71DE5" w:rsidRDefault="00C71DE5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and update new member files for missing correspondence.</w:t>
      </w:r>
    </w:p>
    <w:p w14:paraId="5A607371" w14:textId="350FABFD" w:rsidR="00831BEC" w:rsidRDefault="003958CC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lastRenderedPageBreak/>
        <w:t>General ledger’s review for reconciliations.</w:t>
      </w:r>
    </w:p>
    <w:p w14:paraId="5266D076" w14:textId="515E1DF4" w:rsidR="003958CC" w:rsidRDefault="003958CC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Draft 5</w:t>
      </w:r>
      <w:r w:rsidRPr="003958CC">
        <w:rPr>
          <w:rFonts w:ascii="Palatino Linotype" w:eastAsia="Times New Roman" w:hAnsi="Palatino Linotype" w:cs="Times New Roman"/>
          <w:kern w:val="0"/>
          <w:sz w:val="24"/>
          <w:szCs w:val="24"/>
          <w:vertAlign w:val="superscript"/>
          <w14:ligatures w14:val="none"/>
        </w:rPr>
        <w:t>th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4D03A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board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member </w:t>
      </w:r>
      <w:r w:rsidR="004D03A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posting.</w:t>
      </w:r>
    </w:p>
    <w:p w14:paraId="785CB204" w14:textId="71D806F5" w:rsidR="00DB5301" w:rsidRDefault="001063B3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Create 3(8)c receivables for invoicing to other retirement boards.</w:t>
      </w:r>
    </w:p>
    <w:p w14:paraId="32A45EAE" w14:textId="7ABD3996" w:rsidR="001063B3" w:rsidRDefault="001063B3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Training session with Kristine regarding calculations for 3(8)c billing.</w:t>
      </w:r>
    </w:p>
    <w:p w14:paraId="4AB9FE98" w14:textId="6CC31F74" w:rsidR="00C24ACB" w:rsidRDefault="00C24ACB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Garron- </w:t>
      </w:r>
      <w:r w:rsidR="0023384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Meeting on retirement counseling for future estimates.</w:t>
      </w:r>
    </w:p>
    <w:p w14:paraId="76685A1F" w14:textId="46ECE863" w:rsidR="001226AF" w:rsidRDefault="001226AF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Weekly payroll.</w:t>
      </w:r>
    </w:p>
    <w:p w14:paraId="417854BF" w14:textId="0FC2E25E" w:rsidR="001226AF" w:rsidRDefault="0023384A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Sweeney- Correspondence regarding pension award letter for retiree</w:t>
      </w:r>
      <w:r w:rsidR="003D775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. </w:t>
      </w:r>
    </w:p>
    <w:p w14:paraId="06BD458F" w14:textId="1816F3B7" w:rsidR="000E22F8" w:rsidRDefault="007B38FF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Armata- Bank </w:t>
      </w:r>
      <w:r w:rsidR="009A38F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reconciliations. </w:t>
      </w:r>
    </w:p>
    <w:p w14:paraId="5969E6A0" w14:textId="769BF156" w:rsidR="00B013E0" w:rsidRDefault="00B013E0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Prepare 3(</w:t>
      </w:r>
      <w:r w:rsidR="003A3FE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8)c bills for mailing</w:t>
      </w:r>
      <w:r w:rsidR="00C3328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</w:t>
      </w:r>
    </w:p>
    <w:p w14:paraId="7316631F" w14:textId="74C920D1" w:rsidR="00E7733E" w:rsidRDefault="00E7733E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Marlborough Retirement Board- Salary survey correspondence.</w:t>
      </w:r>
    </w:p>
    <w:p w14:paraId="14DE98B8" w14:textId="02809B2F" w:rsidR="00C65453" w:rsidRDefault="00C65453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PROSPER- Member accounts review of medical panel results.</w:t>
      </w:r>
    </w:p>
    <w:p w14:paraId="074BE788" w14:textId="1350046C" w:rsidR="00370F38" w:rsidRDefault="00370F38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Emelock- Correspondence regarding age factors</w:t>
      </w:r>
      <w:r w:rsidR="00FD355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, birth certificates and retirement calculations.</w:t>
      </w:r>
    </w:p>
    <w:p w14:paraId="12048BED" w14:textId="005621E8" w:rsidR="00CB4421" w:rsidRDefault="00CB4421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Armata- Meeting regarding </w:t>
      </w:r>
      <w:r w:rsidR="00EF7D6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depository and payroll </w:t>
      </w:r>
      <w:r w:rsidR="0016415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transactions with the bank.</w:t>
      </w:r>
    </w:p>
    <w:p w14:paraId="11E8C5C7" w14:textId="610C83A4" w:rsidR="007B5D4E" w:rsidRDefault="00C40364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Deyoung </w:t>
      </w:r>
      <w:r w:rsidR="00BD39A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BD39A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Inactive member annual statement returned.  </w:t>
      </w:r>
      <w:r w:rsidR="005F596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Checked file for forwarding address or contact information</w:t>
      </w:r>
      <w:r w:rsidR="007B5D4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  Unsuccessful.</w:t>
      </w:r>
    </w:p>
    <w:p w14:paraId="33A3C094" w14:textId="45433F04" w:rsidR="007B5D4E" w:rsidRDefault="007B5D4E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Hayden - </w:t>
      </w:r>
      <w:r w:rsidR="0079279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Inactive member annual statement returned.  Checked file for forwarding address or contact information and </w:t>
      </w:r>
      <w:r w:rsidR="00FF141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left voicemail and sent email re: funds on account.</w:t>
      </w:r>
    </w:p>
    <w:p w14:paraId="7E3391B0" w14:textId="1AD97A3E" w:rsidR="00D12E2F" w:rsidRDefault="00D12E2F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Martorelli- Correspondence regarding </w:t>
      </w:r>
      <w:r w:rsidR="00744E6C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survivor </w:t>
      </w:r>
      <w:r w:rsidR="003E6C2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benefit and deductions. Meeting scheduled.</w:t>
      </w:r>
    </w:p>
    <w:p w14:paraId="274F2E70" w14:textId="77777777" w:rsidR="002142D1" w:rsidRDefault="002142D1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McCusker - Inactive member annual statement returned.  Checked file for forwarding address or contact information.  Unsuccessful.</w:t>
      </w:r>
    </w:p>
    <w:p w14:paraId="165E99BC" w14:textId="427DA0CE" w:rsidR="00EF6600" w:rsidRDefault="00EF6600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Ramos - </w:t>
      </w:r>
      <w:r w:rsidR="00D4790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Inactive member annual statement returned.  Checked file for forwarding address or contact information</w:t>
      </w:r>
      <w:r w:rsidR="009229D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  Spoke to member</w:t>
      </w:r>
      <w:r w:rsidR="00D4790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and</w:t>
      </w:r>
      <w:r w:rsidR="009229D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will initiate transfer with Lawrence Retirement office.</w:t>
      </w:r>
    </w:p>
    <w:p w14:paraId="5F5B02B4" w14:textId="7ABE1274" w:rsidR="00957FD1" w:rsidRDefault="00284950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Maloney </w:t>
      </w:r>
      <w:r w:rsidR="0004538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04538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Active member annual statement returned.  Contacted member for address update information.</w:t>
      </w:r>
    </w:p>
    <w:p w14:paraId="1D530E5D" w14:textId="341721CC" w:rsidR="00ED54E9" w:rsidRDefault="00ED54E9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Walsh- Correspondence regarding medical panel reports.</w:t>
      </w:r>
    </w:p>
    <w:p w14:paraId="18247E7F" w14:textId="77777777" w:rsidR="00045389" w:rsidRDefault="00045389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28C0411B" w14:textId="0FB02C74" w:rsidR="003A0B85" w:rsidRDefault="003A0B85" w:rsidP="003A0B8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March 13, 2025</w:t>
      </w:r>
    </w:p>
    <w:p w14:paraId="728E8352" w14:textId="77777777" w:rsidR="003A0B85" w:rsidRDefault="003A0B85" w:rsidP="003A0B8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6050D650" w14:textId="77777777" w:rsidR="003A0B85" w:rsidRDefault="003A0B85" w:rsidP="003A0B8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183AA47D" w14:textId="77777777" w:rsidR="003A0B85" w:rsidRDefault="003A0B85" w:rsidP="003A0B8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1CC518B1" w14:textId="77777777" w:rsidR="003A0B85" w:rsidRDefault="003A0B85" w:rsidP="003A0B8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778C57F1" w14:textId="780B35CB" w:rsidR="002250F9" w:rsidRDefault="002250F9" w:rsidP="003A0B8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Tirone </w:t>
      </w:r>
      <w:r w:rsidR="005E00C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5E00C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MTRS transfer member out.</w:t>
      </w:r>
    </w:p>
    <w:p w14:paraId="50510A81" w14:textId="77777777" w:rsidR="003A0B85" w:rsidRDefault="003A0B85" w:rsidP="003A0B8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Morning review and updates on current office business with Adam.</w:t>
      </w:r>
    </w:p>
    <w:p w14:paraId="7EE446E0" w14:textId="2B4BC803" w:rsidR="00662BE4" w:rsidRDefault="005E1BC0" w:rsidP="003A0B8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Colacchio- Correspondence regarding invest</w:t>
      </w:r>
      <w:r w:rsidR="00952F0C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ments</w:t>
      </w:r>
      <w:r w:rsidR="003B24A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of the </w:t>
      </w:r>
      <w:r w:rsidR="0057730D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retirement boards.</w:t>
      </w:r>
    </w:p>
    <w:p w14:paraId="7981ED41" w14:textId="4B2FCF34" w:rsidR="00BF66A3" w:rsidRDefault="00BF66A3" w:rsidP="003A0B8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Walsh- </w:t>
      </w:r>
      <w:r w:rsidR="007731D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Correspondence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regarding </w:t>
      </w:r>
      <w:r w:rsidR="00C57F7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the </w:t>
      </w:r>
      <w:r w:rsidR="007E1EA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next steps in disability </w:t>
      </w:r>
      <w:r w:rsidR="007731D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application with PERAC.</w:t>
      </w:r>
    </w:p>
    <w:p w14:paraId="7851845B" w14:textId="3B1566FF" w:rsidR="007731D5" w:rsidRDefault="007731D5" w:rsidP="003A0B8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Stare- </w:t>
      </w:r>
      <w:r w:rsidR="00C57F7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Correspondence regarding application </w:t>
      </w:r>
      <w:r w:rsidR="007606F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transmittal to PERAC.</w:t>
      </w:r>
    </w:p>
    <w:p w14:paraId="6675E822" w14:textId="77777777" w:rsidR="006A70E5" w:rsidRDefault="00A50201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Lydon</w:t>
      </w:r>
      <w:r w:rsidR="009132C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– MTRS transfer member out.</w:t>
      </w:r>
    </w:p>
    <w:p w14:paraId="5737B28D" w14:textId="3D404A79" w:rsidR="00396CF1" w:rsidRDefault="00396CF1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lastRenderedPageBreak/>
        <w:t>Cashbooks review.</w:t>
      </w:r>
    </w:p>
    <w:p w14:paraId="538B4A7C" w14:textId="5A8905EA" w:rsidR="00396CF1" w:rsidRDefault="00396CF1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PROSPER- Member accounts review.</w:t>
      </w:r>
    </w:p>
    <w:p w14:paraId="528CA976" w14:textId="7DF989D8" w:rsidR="00084A58" w:rsidRDefault="00084A58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Ayer – Inactive member </w:t>
      </w:r>
      <w:r w:rsidR="00DA7B6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inquiry re: funds on account withdrawal </w:t>
      </w:r>
      <w:r w:rsidR="00DC4AF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application </w:t>
      </w:r>
      <w:r w:rsidR="00DA7B6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process</w:t>
      </w:r>
      <w:r w:rsidR="00DC4AF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</w:t>
      </w:r>
    </w:p>
    <w:p w14:paraId="707C7123" w14:textId="365A9ECE" w:rsidR="005A0469" w:rsidRDefault="005A5340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IT </w:t>
      </w:r>
      <w:r w:rsidR="00AB785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1441E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Ticket</w:t>
      </w:r>
      <w:r w:rsidR="0056758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initiated for d</w:t>
      </w:r>
      <w:r w:rsidR="00AB785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ual monitor</w:t>
      </w:r>
      <w:r w:rsidR="00B10088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. </w:t>
      </w:r>
      <w:r w:rsidR="00AB785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B10088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I</w:t>
      </w:r>
      <w:r w:rsidR="00AB785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nstalled</w:t>
      </w:r>
      <w:r w:rsidR="00D15FDB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upon request.</w:t>
      </w:r>
    </w:p>
    <w:p w14:paraId="5E2AB7DA" w14:textId="0DB5884F" w:rsidR="00D04D3B" w:rsidRDefault="00D04D3B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O’Brien- </w:t>
      </w:r>
      <w:r w:rsidR="00880F1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Correspondence on r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etirement counseling for future estimates and </w:t>
      </w:r>
      <w:r w:rsidR="00880F1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application process.</w:t>
      </w:r>
    </w:p>
    <w:p w14:paraId="3B35C372" w14:textId="4345A0A0" w:rsidR="00E53F4C" w:rsidRDefault="00E53F4C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Sorrentino- Correspondence </w:t>
      </w:r>
      <w:r w:rsidR="004931B3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on member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regarding </w:t>
      </w:r>
      <w:r w:rsidR="00074164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dates and pay for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unpaid leaves of absence.</w:t>
      </w:r>
    </w:p>
    <w:p w14:paraId="1090882E" w14:textId="326BC4FD" w:rsidR="00DA7C16" w:rsidRDefault="00CC67E9" w:rsidP="00DA7C16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Chiurri</w:t>
      </w:r>
      <w:r w:rsidR="00DA7C1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– MTRS transfer member out.</w:t>
      </w:r>
    </w:p>
    <w:p w14:paraId="1D35BD33" w14:textId="15CE26BD" w:rsidR="0024227E" w:rsidRDefault="0024227E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Edit</w:t>
      </w:r>
      <w:r w:rsidR="002026D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ing for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Fifth Board Member posting</w:t>
      </w:r>
      <w:r w:rsidR="0021460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 Sent to all Board Members.</w:t>
      </w:r>
    </w:p>
    <w:p w14:paraId="117F5108" w14:textId="2FA1A50A" w:rsidR="007F4063" w:rsidRDefault="007F4063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O’Brien- Creditable service revie</w:t>
      </w:r>
      <w:r w:rsidR="005E2AD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w and adjustment for unpaid leave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. </w:t>
      </w:r>
      <w:r w:rsidR="00220CD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The member</w:t>
      </w:r>
      <w:r w:rsidR="002D242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will be on unpaid leave until she returns to </w:t>
      </w:r>
      <w:r w:rsidR="005E2ADA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work</w:t>
      </w:r>
      <w:r w:rsidR="00DE02F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or retires.</w:t>
      </w:r>
    </w:p>
    <w:p w14:paraId="65D9F190" w14:textId="21F4774A" w:rsidR="00D00052" w:rsidRDefault="00D00052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Lem</w:t>
      </w:r>
      <w:r w:rsidR="00B12DF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ieux </w:t>
      </w:r>
      <w:r w:rsidR="00185EF7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 w:rsidR="00B12DF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BB7647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Saugus</w:t>
      </w:r>
      <w:r w:rsidR="00185EF7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retirement </w:t>
      </w:r>
      <w:r w:rsidR="00AC30B1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transfer member out</w:t>
      </w:r>
      <w:r w:rsidR="00566807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</w:t>
      </w:r>
    </w:p>
    <w:p w14:paraId="0BB92B9F" w14:textId="0EDF0EBC" w:rsidR="005038BF" w:rsidRDefault="005038BF" w:rsidP="002142D1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Sorrentino </w:t>
      </w:r>
      <w:r w:rsidR="00420B1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–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420B1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Inquiry o</w:t>
      </w:r>
      <w:r w:rsidR="007A5DA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f active member </w:t>
      </w:r>
      <w:r w:rsidR="001E4B87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(Emelock)</w:t>
      </w:r>
      <w:r w:rsidR="007A5DA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  <w:r w:rsidR="00C50C80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going from part time to full time</w:t>
      </w:r>
      <w:r w:rsidR="00904E2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and </w:t>
      </w:r>
      <w:r w:rsidR="0014597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questions on </w:t>
      </w:r>
      <w:r w:rsidR="00156A7B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contributions and start date.</w:t>
      </w:r>
    </w:p>
    <w:p w14:paraId="5856E21E" w14:textId="77777777" w:rsidR="00C22ACF" w:rsidRDefault="00C22ACF" w:rsidP="00C22ACF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Afternoon review and updates on current office business with Adam.</w:t>
      </w:r>
    </w:p>
    <w:p w14:paraId="13850A68" w14:textId="47F14FC1" w:rsidR="00673B48" w:rsidRDefault="00673B48" w:rsidP="001A41C4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Kane- Correspondence regarding invoice for </w:t>
      </w:r>
      <w:r w:rsidR="001043C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death over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payment owed</w:t>
      </w:r>
      <w:r w:rsidR="00B163E6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.</w:t>
      </w:r>
    </w:p>
    <w:p w14:paraId="40F36490" w14:textId="23B53EAE" w:rsidR="002142D1" w:rsidRDefault="002142D1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0135EF91" w14:textId="533DBD54" w:rsidR="00CF2F2D" w:rsidRDefault="00CF2F2D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:u w:val="single"/>
          <w14:ligatures w14:val="none"/>
        </w:rPr>
        <w:t>March 14, 2025</w:t>
      </w:r>
    </w:p>
    <w:p w14:paraId="0D343D69" w14:textId="77777777" w:rsidR="00CF2F2D" w:rsidRDefault="00CF2F2D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28248D4F" w14:textId="77777777" w:rsidR="00CF2F2D" w:rsidRDefault="00CF2F2D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incoming emails.</w:t>
      </w:r>
    </w:p>
    <w:p w14:paraId="1D4DDC77" w14:textId="77777777" w:rsidR="00CF2F2D" w:rsidRDefault="00CF2F2D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Check mail – sort, stamp, copy, file.</w:t>
      </w:r>
    </w:p>
    <w:p w14:paraId="4F0F8B5F" w14:textId="77777777" w:rsidR="00CF2F2D" w:rsidRDefault="00CF2F2D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Answer phone calls and review voice mails.</w:t>
      </w:r>
    </w:p>
    <w:p w14:paraId="74CC6091" w14:textId="0E5063E5" w:rsidR="00843C50" w:rsidRDefault="00843C50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Zuniga- </w:t>
      </w:r>
      <w:r w:rsidR="00967C2E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Change of address.</w:t>
      </w:r>
    </w:p>
    <w:p w14:paraId="1DC420E2" w14:textId="50ABA0DE" w:rsidR="00967C2E" w:rsidRDefault="00967C2E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O’Brien- Member counseling on 5</w:t>
      </w:r>
      <w:r w:rsidR="00905D42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-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year salary average for payroll records from Lexington.</w:t>
      </w:r>
    </w:p>
    <w:p w14:paraId="40F8D62B" w14:textId="48300478" w:rsidR="00C22ACF" w:rsidRDefault="002005DF" w:rsidP="00C22ACF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Morning </w:t>
      </w:r>
      <w:r w:rsidR="00C22AC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</w:t>
      </w:r>
      <w:r w:rsidR="00C22AC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iew and updates on current office business with Adam.</w:t>
      </w:r>
    </w:p>
    <w:p w14:paraId="6F692C06" w14:textId="42EC8846" w:rsidR="00905D42" w:rsidRDefault="00905D42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Thomas- Member counseling for future retirement estimates.</w:t>
      </w:r>
    </w:p>
    <w:p w14:paraId="3F258FB1" w14:textId="6B03690A" w:rsidR="00492F63" w:rsidRDefault="00492F63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Martorelli- Prepare calculations for Option C survivor benefit and retroactive payment. </w:t>
      </w:r>
    </w:p>
    <w:p w14:paraId="1ECC3B0D" w14:textId="439CD306" w:rsidR="00843FE8" w:rsidRDefault="00843FE8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Martorelli- Meeting regarding </w:t>
      </w:r>
      <w:r w:rsidR="008E471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benefit, direct deposit, taxes and deductions.</w:t>
      </w:r>
    </w:p>
    <w:p w14:paraId="276D0E35" w14:textId="51B260B8" w:rsidR="00000FE2" w:rsidRDefault="00000FE2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Review prior board meeting minutes.</w:t>
      </w:r>
    </w:p>
    <w:p w14:paraId="700CB6D2" w14:textId="6AF8B21F" w:rsidR="004A574A" w:rsidRDefault="004A574A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PTG- Setup member account for survivor </w:t>
      </w:r>
      <w:r w:rsidR="00C16AAC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Option C benefit for March payment.</w:t>
      </w:r>
    </w:p>
    <w:p w14:paraId="562D57E5" w14:textId="09305225" w:rsidR="000A74F6" w:rsidRDefault="000A74F6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Retiree Payroll- Adjustments to </w:t>
      </w:r>
      <w:r w:rsidR="00D16BA8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annuities, pensions and taxes.</w:t>
      </w:r>
    </w:p>
    <w:p w14:paraId="1092CCF0" w14:textId="6AAE8343" w:rsidR="00A45719" w:rsidRDefault="00A45719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DOR- Payment intercept program review for member refunds.</w:t>
      </w:r>
    </w:p>
    <w:p w14:paraId="2D8D9A7C" w14:textId="1FFF67DF" w:rsidR="00915066" w:rsidRDefault="00915066" w:rsidP="009117B5">
      <w:pPr>
        <w:tabs>
          <w:tab w:val="left" w:pos="7300"/>
        </w:tabs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Vasily- Review </w:t>
      </w:r>
      <w:r w:rsidR="00264C5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inactive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member account for refund processing.</w:t>
      </w:r>
    </w:p>
    <w:p w14:paraId="32DA2965" w14:textId="334B2B25" w:rsidR="00915066" w:rsidRDefault="006A35C4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Nickolas- Review</w:t>
      </w:r>
      <w:r w:rsidR="00264C59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inactive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member account for rollover processing.</w:t>
      </w:r>
    </w:p>
    <w:p w14:paraId="4E4E4A2B" w14:textId="5F4148C7" w:rsidR="00E0518A" w:rsidRDefault="00E0518A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Review files from </w:t>
      </w:r>
      <w:r w:rsidR="009117B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off-site </w:t>
      </w:r>
      <w:r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storage</w:t>
      </w:r>
      <w:r w:rsidR="009117B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to ensure they were uploaded to PTG from </w:t>
      </w:r>
      <w:r w:rsidR="00C22ACF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>June 2024.</w:t>
      </w:r>
      <w:r w:rsidR="009117B5"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  <w:t xml:space="preserve"> </w:t>
      </w:r>
    </w:p>
    <w:p w14:paraId="420F8E5E" w14:textId="77777777" w:rsidR="006A35C4" w:rsidRDefault="006A35C4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72973B88" w14:textId="77777777" w:rsidR="00000FE2" w:rsidRDefault="00000FE2" w:rsidP="00CF2F2D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5B2A3C05" w14:textId="77777777" w:rsidR="00C33286" w:rsidRDefault="00C33286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1E847873" w14:textId="77777777" w:rsidR="003958CC" w:rsidRDefault="003958CC" w:rsidP="00C71DE5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659B8F5B" w14:textId="77777777" w:rsidR="0028198F" w:rsidRDefault="0028198F" w:rsidP="00F40F12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p w14:paraId="4FF642AB" w14:textId="77777777" w:rsidR="00F40F12" w:rsidRPr="008535D9" w:rsidRDefault="00F40F12" w:rsidP="008535D9">
      <w:pPr>
        <w:spacing w:after="0"/>
        <w:rPr>
          <w:rFonts w:ascii="Palatino Linotype" w:eastAsia="Times New Roman" w:hAnsi="Palatino Linotype" w:cs="Times New Roman"/>
          <w:kern w:val="0"/>
          <w:sz w:val="24"/>
          <w:szCs w:val="24"/>
          <w14:ligatures w14:val="none"/>
        </w:rPr>
      </w:pPr>
    </w:p>
    <w:sectPr w:rsidR="00F40F12" w:rsidRPr="008535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5D9"/>
    <w:rsid w:val="00000FE2"/>
    <w:rsid w:val="00013636"/>
    <w:rsid w:val="00045389"/>
    <w:rsid w:val="00055AD0"/>
    <w:rsid w:val="00074164"/>
    <w:rsid w:val="0007553D"/>
    <w:rsid w:val="00080D01"/>
    <w:rsid w:val="00083B0F"/>
    <w:rsid w:val="00084A58"/>
    <w:rsid w:val="000A3067"/>
    <w:rsid w:val="000A56FB"/>
    <w:rsid w:val="000A74F6"/>
    <w:rsid w:val="000A7A12"/>
    <w:rsid w:val="000B042A"/>
    <w:rsid w:val="000B200A"/>
    <w:rsid w:val="000B20B7"/>
    <w:rsid w:val="000E22F8"/>
    <w:rsid w:val="00100E49"/>
    <w:rsid w:val="001043C9"/>
    <w:rsid w:val="001063B3"/>
    <w:rsid w:val="001226AF"/>
    <w:rsid w:val="00130104"/>
    <w:rsid w:val="001437DE"/>
    <w:rsid w:val="001441EA"/>
    <w:rsid w:val="00145972"/>
    <w:rsid w:val="00156211"/>
    <w:rsid w:val="00156A7B"/>
    <w:rsid w:val="00164156"/>
    <w:rsid w:val="001720C9"/>
    <w:rsid w:val="00174C32"/>
    <w:rsid w:val="00176CFE"/>
    <w:rsid w:val="00185023"/>
    <w:rsid w:val="00185EF7"/>
    <w:rsid w:val="00197ABE"/>
    <w:rsid w:val="001A41C4"/>
    <w:rsid w:val="001B2002"/>
    <w:rsid w:val="001C1F28"/>
    <w:rsid w:val="001E3DB3"/>
    <w:rsid w:val="001E4B87"/>
    <w:rsid w:val="002005DF"/>
    <w:rsid w:val="002015CC"/>
    <w:rsid w:val="002026D2"/>
    <w:rsid w:val="002142D1"/>
    <w:rsid w:val="00214600"/>
    <w:rsid w:val="00220CD6"/>
    <w:rsid w:val="00224FD5"/>
    <w:rsid w:val="002250F9"/>
    <w:rsid w:val="002268B8"/>
    <w:rsid w:val="0023384A"/>
    <w:rsid w:val="00234CD2"/>
    <w:rsid w:val="00237B49"/>
    <w:rsid w:val="0024227E"/>
    <w:rsid w:val="002522A1"/>
    <w:rsid w:val="00257F29"/>
    <w:rsid w:val="00264C59"/>
    <w:rsid w:val="00280C22"/>
    <w:rsid w:val="0028198F"/>
    <w:rsid w:val="00284397"/>
    <w:rsid w:val="00284950"/>
    <w:rsid w:val="002B170F"/>
    <w:rsid w:val="002B24E1"/>
    <w:rsid w:val="002D2429"/>
    <w:rsid w:val="002D44C1"/>
    <w:rsid w:val="002E0CC2"/>
    <w:rsid w:val="002F5966"/>
    <w:rsid w:val="00341C81"/>
    <w:rsid w:val="00353530"/>
    <w:rsid w:val="00357F24"/>
    <w:rsid w:val="00370F38"/>
    <w:rsid w:val="0037278E"/>
    <w:rsid w:val="00375FB3"/>
    <w:rsid w:val="00376297"/>
    <w:rsid w:val="003958CC"/>
    <w:rsid w:val="003969C0"/>
    <w:rsid w:val="00396CF1"/>
    <w:rsid w:val="003973C9"/>
    <w:rsid w:val="003A0B85"/>
    <w:rsid w:val="003A19F2"/>
    <w:rsid w:val="003A3FE2"/>
    <w:rsid w:val="003B24A6"/>
    <w:rsid w:val="003C15B9"/>
    <w:rsid w:val="003D640C"/>
    <w:rsid w:val="003D7750"/>
    <w:rsid w:val="003E6C22"/>
    <w:rsid w:val="003F3007"/>
    <w:rsid w:val="003F5B67"/>
    <w:rsid w:val="00400D7F"/>
    <w:rsid w:val="004015AB"/>
    <w:rsid w:val="00403AFC"/>
    <w:rsid w:val="00420B19"/>
    <w:rsid w:val="004249CD"/>
    <w:rsid w:val="00431529"/>
    <w:rsid w:val="00433FF0"/>
    <w:rsid w:val="004515D0"/>
    <w:rsid w:val="00477FC6"/>
    <w:rsid w:val="0049296C"/>
    <w:rsid w:val="00492F63"/>
    <w:rsid w:val="004931B3"/>
    <w:rsid w:val="004A574A"/>
    <w:rsid w:val="004B38B4"/>
    <w:rsid w:val="004D03AA"/>
    <w:rsid w:val="004D0E8F"/>
    <w:rsid w:val="004F3034"/>
    <w:rsid w:val="005038BF"/>
    <w:rsid w:val="00503A4D"/>
    <w:rsid w:val="00514F6C"/>
    <w:rsid w:val="00527591"/>
    <w:rsid w:val="00531EAC"/>
    <w:rsid w:val="0053518B"/>
    <w:rsid w:val="00540D9F"/>
    <w:rsid w:val="005543B3"/>
    <w:rsid w:val="00566807"/>
    <w:rsid w:val="0056758F"/>
    <w:rsid w:val="005729CB"/>
    <w:rsid w:val="0057730D"/>
    <w:rsid w:val="00586671"/>
    <w:rsid w:val="00590AE6"/>
    <w:rsid w:val="00591BA2"/>
    <w:rsid w:val="005A0469"/>
    <w:rsid w:val="005A5340"/>
    <w:rsid w:val="005C195F"/>
    <w:rsid w:val="005E00CA"/>
    <w:rsid w:val="005E1531"/>
    <w:rsid w:val="005E1BC0"/>
    <w:rsid w:val="005E1DA5"/>
    <w:rsid w:val="005E2ADA"/>
    <w:rsid w:val="005E3846"/>
    <w:rsid w:val="005F5966"/>
    <w:rsid w:val="005F7941"/>
    <w:rsid w:val="00605EE0"/>
    <w:rsid w:val="006103B2"/>
    <w:rsid w:val="0061791F"/>
    <w:rsid w:val="00662BE4"/>
    <w:rsid w:val="00673B48"/>
    <w:rsid w:val="0067515D"/>
    <w:rsid w:val="00686DB5"/>
    <w:rsid w:val="00695DDB"/>
    <w:rsid w:val="006A35C4"/>
    <w:rsid w:val="006A70E5"/>
    <w:rsid w:val="006E3AFF"/>
    <w:rsid w:val="00716193"/>
    <w:rsid w:val="0073033C"/>
    <w:rsid w:val="00730663"/>
    <w:rsid w:val="00744E6C"/>
    <w:rsid w:val="00754486"/>
    <w:rsid w:val="00760063"/>
    <w:rsid w:val="007606F2"/>
    <w:rsid w:val="00765627"/>
    <w:rsid w:val="007731D5"/>
    <w:rsid w:val="00787E10"/>
    <w:rsid w:val="00792790"/>
    <w:rsid w:val="007972AE"/>
    <w:rsid w:val="007A3A05"/>
    <w:rsid w:val="007A5DAE"/>
    <w:rsid w:val="007B38FF"/>
    <w:rsid w:val="007B5D4E"/>
    <w:rsid w:val="007C5A57"/>
    <w:rsid w:val="007C780E"/>
    <w:rsid w:val="007C7D07"/>
    <w:rsid w:val="007E16C9"/>
    <w:rsid w:val="007E1EA3"/>
    <w:rsid w:val="007F4063"/>
    <w:rsid w:val="00801035"/>
    <w:rsid w:val="00816D98"/>
    <w:rsid w:val="00827F80"/>
    <w:rsid w:val="00831BEC"/>
    <w:rsid w:val="008324A5"/>
    <w:rsid w:val="00843C50"/>
    <w:rsid w:val="00843FE8"/>
    <w:rsid w:val="008535D9"/>
    <w:rsid w:val="0085474B"/>
    <w:rsid w:val="00880F12"/>
    <w:rsid w:val="0089733F"/>
    <w:rsid w:val="008A1F3F"/>
    <w:rsid w:val="008B6632"/>
    <w:rsid w:val="008C2FD3"/>
    <w:rsid w:val="008E471F"/>
    <w:rsid w:val="008E4BCE"/>
    <w:rsid w:val="00904E26"/>
    <w:rsid w:val="009056E8"/>
    <w:rsid w:val="00905D42"/>
    <w:rsid w:val="00910FF3"/>
    <w:rsid w:val="009117B5"/>
    <w:rsid w:val="009132C9"/>
    <w:rsid w:val="00915066"/>
    <w:rsid w:val="00916B91"/>
    <w:rsid w:val="009229DF"/>
    <w:rsid w:val="00952F0C"/>
    <w:rsid w:val="00957FD1"/>
    <w:rsid w:val="00962B97"/>
    <w:rsid w:val="00967C2E"/>
    <w:rsid w:val="00974837"/>
    <w:rsid w:val="00983682"/>
    <w:rsid w:val="009A1BAE"/>
    <w:rsid w:val="009A38F9"/>
    <w:rsid w:val="009D0C60"/>
    <w:rsid w:val="009E1CCC"/>
    <w:rsid w:val="009F0D17"/>
    <w:rsid w:val="009F1D0B"/>
    <w:rsid w:val="009F3824"/>
    <w:rsid w:val="009F7147"/>
    <w:rsid w:val="009F7794"/>
    <w:rsid w:val="00A30CB2"/>
    <w:rsid w:val="00A37E08"/>
    <w:rsid w:val="00A45719"/>
    <w:rsid w:val="00A50201"/>
    <w:rsid w:val="00A54D12"/>
    <w:rsid w:val="00A62D6B"/>
    <w:rsid w:val="00A73599"/>
    <w:rsid w:val="00A86814"/>
    <w:rsid w:val="00A93A24"/>
    <w:rsid w:val="00AA1334"/>
    <w:rsid w:val="00AA186E"/>
    <w:rsid w:val="00AA76C2"/>
    <w:rsid w:val="00AB1EAD"/>
    <w:rsid w:val="00AB7855"/>
    <w:rsid w:val="00AC30B1"/>
    <w:rsid w:val="00AC4FF2"/>
    <w:rsid w:val="00AD158D"/>
    <w:rsid w:val="00AD5E4D"/>
    <w:rsid w:val="00AE132A"/>
    <w:rsid w:val="00AE1BFF"/>
    <w:rsid w:val="00B013E0"/>
    <w:rsid w:val="00B10088"/>
    <w:rsid w:val="00B1104E"/>
    <w:rsid w:val="00B11D21"/>
    <w:rsid w:val="00B12DF6"/>
    <w:rsid w:val="00B14CB4"/>
    <w:rsid w:val="00B163E6"/>
    <w:rsid w:val="00B16840"/>
    <w:rsid w:val="00B232A0"/>
    <w:rsid w:val="00B279D3"/>
    <w:rsid w:val="00B4004F"/>
    <w:rsid w:val="00B43BFA"/>
    <w:rsid w:val="00B62980"/>
    <w:rsid w:val="00B7251C"/>
    <w:rsid w:val="00B73298"/>
    <w:rsid w:val="00B76A44"/>
    <w:rsid w:val="00B8272B"/>
    <w:rsid w:val="00B90033"/>
    <w:rsid w:val="00B92E0F"/>
    <w:rsid w:val="00BB7647"/>
    <w:rsid w:val="00BD0940"/>
    <w:rsid w:val="00BD2A8A"/>
    <w:rsid w:val="00BD39AD"/>
    <w:rsid w:val="00BD62DB"/>
    <w:rsid w:val="00BD63B5"/>
    <w:rsid w:val="00BE35EC"/>
    <w:rsid w:val="00BF3DE0"/>
    <w:rsid w:val="00BF66A3"/>
    <w:rsid w:val="00C04E9E"/>
    <w:rsid w:val="00C16AAC"/>
    <w:rsid w:val="00C22ACF"/>
    <w:rsid w:val="00C24ACB"/>
    <w:rsid w:val="00C33111"/>
    <w:rsid w:val="00C33286"/>
    <w:rsid w:val="00C40364"/>
    <w:rsid w:val="00C47196"/>
    <w:rsid w:val="00C50C80"/>
    <w:rsid w:val="00C56FAF"/>
    <w:rsid w:val="00C57F73"/>
    <w:rsid w:val="00C65453"/>
    <w:rsid w:val="00C71DE5"/>
    <w:rsid w:val="00C73FF5"/>
    <w:rsid w:val="00CA71A5"/>
    <w:rsid w:val="00CB17B0"/>
    <w:rsid w:val="00CB4421"/>
    <w:rsid w:val="00CB4C9D"/>
    <w:rsid w:val="00CC67E9"/>
    <w:rsid w:val="00CD047A"/>
    <w:rsid w:val="00CE719A"/>
    <w:rsid w:val="00CF2F2D"/>
    <w:rsid w:val="00D00052"/>
    <w:rsid w:val="00D046B2"/>
    <w:rsid w:val="00D04D3B"/>
    <w:rsid w:val="00D05D5C"/>
    <w:rsid w:val="00D12E2F"/>
    <w:rsid w:val="00D15FDB"/>
    <w:rsid w:val="00D16BA8"/>
    <w:rsid w:val="00D30626"/>
    <w:rsid w:val="00D425D9"/>
    <w:rsid w:val="00D47903"/>
    <w:rsid w:val="00D55794"/>
    <w:rsid w:val="00D72857"/>
    <w:rsid w:val="00D87B3A"/>
    <w:rsid w:val="00D932FE"/>
    <w:rsid w:val="00DA6DEA"/>
    <w:rsid w:val="00DA7B69"/>
    <w:rsid w:val="00DA7C16"/>
    <w:rsid w:val="00DB5301"/>
    <w:rsid w:val="00DC4AF2"/>
    <w:rsid w:val="00DE02F0"/>
    <w:rsid w:val="00E0518A"/>
    <w:rsid w:val="00E05E0F"/>
    <w:rsid w:val="00E53F4C"/>
    <w:rsid w:val="00E54F0E"/>
    <w:rsid w:val="00E664EC"/>
    <w:rsid w:val="00E70AE3"/>
    <w:rsid w:val="00E74131"/>
    <w:rsid w:val="00E7733E"/>
    <w:rsid w:val="00E83868"/>
    <w:rsid w:val="00E96A35"/>
    <w:rsid w:val="00EA696E"/>
    <w:rsid w:val="00ED2D9E"/>
    <w:rsid w:val="00ED54E9"/>
    <w:rsid w:val="00ED635C"/>
    <w:rsid w:val="00EE7E26"/>
    <w:rsid w:val="00EF352D"/>
    <w:rsid w:val="00EF6600"/>
    <w:rsid w:val="00EF7D6E"/>
    <w:rsid w:val="00F022D1"/>
    <w:rsid w:val="00F05590"/>
    <w:rsid w:val="00F34F6C"/>
    <w:rsid w:val="00F40F12"/>
    <w:rsid w:val="00F4224E"/>
    <w:rsid w:val="00F45568"/>
    <w:rsid w:val="00F606F9"/>
    <w:rsid w:val="00FA3F56"/>
    <w:rsid w:val="00FB413F"/>
    <w:rsid w:val="00FC1E0A"/>
    <w:rsid w:val="00FD355D"/>
    <w:rsid w:val="00FF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245DFF2"/>
  <w15:chartTrackingRefBased/>
  <w15:docId w15:val="{F8D09C82-5980-414C-B0FB-62AF2A4DA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5D9"/>
  </w:style>
  <w:style w:type="paragraph" w:styleId="Heading1">
    <w:name w:val="heading 1"/>
    <w:basedOn w:val="Normal"/>
    <w:next w:val="Normal"/>
    <w:link w:val="Heading1Char"/>
    <w:uiPriority w:val="9"/>
    <w:qFormat/>
    <w:rsid w:val="008535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35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35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5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5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5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5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5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5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5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35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35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5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5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5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5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5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5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5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5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5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35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35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5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35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5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5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5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35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3cd267-fa75-488f-9895-4275b522be66" xsi:nil="true"/>
    <lcf76f155ced4ddcb4097134ff3c332f xmlns="4954f55d-3581-41b8-b1e3-c4c58c6e6aa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3FF3683C7ED24C9AA1C6EDA1B0B7BA" ma:contentTypeVersion="11" ma:contentTypeDescription="Create a new document." ma:contentTypeScope="" ma:versionID="1a8e3816ec1814c83a7d5d1c7df6f524">
  <xsd:schema xmlns:xsd="http://www.w3.org/2001/XMLSchema" xmlns:xs="http://www.w3.org/2001/XMLSchema" xmlns:p="http://schemas.microsoft.com/office/2006/metadata/properties" xmlns:ns2="4954f55d-3581-41b8-b1e3-c4c58c6e6aa7" xmlns:ns3="8b3cd267-fa75-488f-9895-4275b522be66" targetNamespace="http://schemas.microsoft.com/office/2006/metadata/properties" ma:root="true" ma:fieldsID="6e0b98fae16bf182083d5669db081776" ns2:_="" ns3:_="">
    <xsd:import namespace="4954f55d-3581-41b8-b1e3-c4c58c6e6aa7"/>
    <xsd:import namespace="8b3cd267-fa75-488f-9895-4275b522be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f55d-3581-41b8-b1e3-c4c58c6e6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bdb1c87-ba7b-46e6-b784-6557a00b4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cd267-fa75-488f-9895-4275b522be6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aa3b434-e8e9-47a7-a2d1-d2711d89240d}" ma:internalName="TaxCatchAll" ma:showField="CatchAllData" ma:web="8b3cd267-fa75-488f-9895-4275b522be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0F7147-B1FC-455B-824E-D317F7816C06}">
  <ds:schemaRefs>
    <ds:schemaRef ds:uri="http://schemas.microsoft.com/office/2006/metadata/properties"/>
    <ds:schemaRef ds:uri="http://schemas.microsoft.com/office/infopath/2007/PartnerControls"/>
    <ds:schemaRef ds:uri="8b3cd267-fa75-488f-9895-4275b522be66"/>
    <ds:schemaRef ds:uri="4954f55d-3581-41b8-b1e3-c4c58c6e6aa7"/>
  </ds:schemaRefs>
</ds:datastoreItem>
</file>

<file path=customXml/itemProps2.xml><?xml version="1.0" encoding="utf-8"?>
<ds:datastoreItem xmlns:ds="http://schemas.openxmlformats.org/officeDocument/2006/customXml" ds:itemID="{BCF5C344-ECA7-4C8F-AB51-DFD15C97D3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675D5-48C8-4849-A4C9-0990D83741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f55d-3581-41b8-b1e3-c4c58c6e6aa7"/>
    <ds:schemaRef ds:uri="8b3cd267-fa75-488f-9895-4275b522b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5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Nobile-Rizzo, Kristine</dc:creator>
  <cp:keywords/>
  <dc:description/>
  <cp:lastModifiedBy>Nobile-Rizzo, Kristine</cp:lastModifiedBy>
  <cp:revision>209</cp:revision>
  <dcterms:created xsi:type="dcterms:W3CDTF">2025-03-11T00:29:00Z</dcterms:created>
  <dcterms:modified xsi:type="dcterms:W3CDTF">2025-03-15T01:02:00Z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2025-03-10T18:39:55Z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e1070ce9-1cda-42ac-929a-d496f6f85b69</vt:lpwstr>
  </property>
  <property fmtid="{D5CDD505-2E9C-101B-9397-08002B2CF9AE}" pid="7" name="MSIP_Label_defa4170-0d19-0005-0004-bc88714345d2_ActionId">
    <vt:lpwstr>da1c1e76-c518-41a6-9559-cf515acfa28d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0x010100873FF3683C7ED24C9AA1C6EDA1B0B7BA</vt:lpwstr>
  </property>
  <property fmtid="{D5CDD505-2E9C-101B-9397-08002B2CF9AE}" pid="11" name="MediaServiceImageTags">
    <vt:lpwstr/>
  </property>
</Properties>
</file>